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jc w:val="center"/>
        <w:rPr>
          <w:rFonts w:ascii="方正姚体" w:eastAsia="方正姚体"/>
          <w:b/>
          <w:bCs w:val="0"/>
          <w:color w:val="FF0000"/>
          <w:w w:val="77"/>
          <w:sz w:val="72"/>
          <w:szCs w:val="72"/>
        </w:rPr>
      </w:pPr>
      <w:r>
        <w:rPr>
          <w:rFonts w:hint="eastAsia" w:ascii="华文中宋" w:hAnsi="华文中宋" w:eastAsia="华文中宋"/>
          <w:b/>
          <w:bCs w:val="0"/>
          <w:color w:val="FF0000"/>
          <w:w w:val="55"/>
          <w:sz w:val="72"/>
          <w:szCs w:val="72"/>
        </w:rPr>
        <w:t>广州大学附属中学花都</w:t>
      </w:r>
      <w:r>
        <w:rPr>
          <w:rFonts w:hint="eastAsia" w:ascii="华文中宋" w:hAnsi="华文中宋" w:eastAsia="华文中宋"/>
          <w:b/>
          <w:bCs w:val="0"/>
          <w:color w:val="FF0000"/>
          <w:w w:val="55"/>
          <w:sz w:val="72"/>
          <w:szCs w:val="72"/>
          <w:lang w:eastAsia="zh-CN"/>
        </w:rPr>
        <w:t>狮岭</w:t>
      </w:r>
      <w:r>
        <w:rPr>
          <w:rFonts w:hint="eastAsia" w:ascii="华文中宋" w:hAnsi="华文中宋" w:eastAsia="华文中宋"/>
          <w:b/>
          <w:bCs w:val="0"/>
          <w:color w:val="FF0000"/>
          <w:w w:val="55"/>
          <w:sz w:val="72"/>
          <w:szCs w:val="72"/>
        </w:rPr>
        <w:t>实验学校文件</w:t>
      </w:r>
    </w:p>
    <w:p>
      <w:pPr>
        <w:spacing w:line="800" w:lineRule="exact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925830</wp:posOffset>
            </wp:positionH>
            <wp:positionV relativeFrom="paragraph">
              <wp:posOffset>487680</wp:posOffset>
            </wp:positionV>
            <wp:extent cx="5867400" cy="97790"/>
            <wp:effectExtent l="0" t="0" r="0" b="0"/>
            <wp:wrapNone/>
            <wp:docPr id="2" name="图片 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广附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狮岭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办字【202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720" w:firstLineChars="200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bCs/>
          <w:sz w:val="32"/>
          <w:szCs w:val="32"/>
          <w:lang w:eastAsia="zh-CN"/>
        </w:rPr>
      </w:pPr>
      <w:bookmarkStart w:id="0" w:name="_GoBack"/>
      <w:r>
        <w:rPr>
          <w:rFonts w:hint="eastAsia" w:ascii="方正粗黑宋简体" w:hAnsi="方正粗黑宋简体" w:eastAsia="方正粗黑宋简体" w:cs="方正粗黑宋简体"/>
          <w:b w:val="0"/>
          <w:bCs/>
          <w:sz w:val="36"/>
          <w:szCs w:val="36"/>
        </w:rPr>
        <w:t>关于病媒生物防制领导小组及</w:t>
      </w:r>
      <w:r>
        <w:rPr>
          <w:rFonts w:hint="eastAsia" w:ascii="方正粗黑宋简体" w:hAnsi="方正粗黑宋简体" w:eastAsia="方正粗黑宋简体" w:cs="方正粗黑宋简体"/>
          <w:b w:val="0"/>
          <w:bCs/>
          <w:sz w:val="36"/>
          <w:szCs w:val="36"/>
          <w:lang w:eastAsia="zh-CN"/>
        </w:rPr>
        <w:t>分工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狮岭校区：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为有效控制“四害”密度，防止相关传染疾病的发生与流行，保障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全校师生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健康，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为做好迎接爱卫办对我校病媒生物防制控制效果评价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，成立病媒生物防制工作领导小组，成员名单如下：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组  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陈爱荣 对学校病媒生物防制工作小组负全责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副组长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朱鸿斌 负责病媒防制工作的宣传，防制技术培训，档案管理及环境卫生的整治，病媒生物防制的药械购置，消杀及监测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成  员：杨世和 负责技术培训，在广大教职工中大力开展爱国卫生教育及其“四害教育”，积极参与除害防病工作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祝河清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负责防制工作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负责环境卫生整治，药械购置，定期投药消杀病媒生物，垃圾分类清运，做好迎检期间的后勤保障工作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曹  颖 协助市爱卫办及有关部门做好病媒生物防制工作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陈铭娜 负责档案及资料管理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以上工作安排通知从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月1日起执行。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广州大学附属中学花都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狮岭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实验学校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</w:t>
      </w:r>
    </w:p>
    <w:p>
      <w:pPr>
        <w:wordWrap w:val="0"/>
        <w:spacing w:line="560" w:lineRule="exact"/>
        <w:ind w:right="640"/>
        <w:jc w:val="both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ascii="仿宋" w:hAnsi="仿宋" w:eastAsia="仿宋"/>
          <w:b w:val="0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717550</wp:posOffset>
            </wp:positionH>
            <wp:positionV relativeFrom="paragraph">
              <wp:posOffset>274955</wp:posOffset>
            </wp:positionV>
            <wp:extent cx="6010910" cy="76200"/>
            <wp:effectExtent l="0" t="0" r="8890" b="0"/>
            <wp:wrapNone/>
            <wp:docPr id="3" name="图片 3" descr="t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st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91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ordWrap/>
        <w:spacing w:line="560" w:lineRule="exact"/>
        <w:ind w:right="24" w:rightChars="0"/>
        <w:jc w:val="right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抄送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新华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校区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 xml:space="preserve"> </w:t>
      </w:r>
    </w:p>
    <w:sectPr>
      <w:pgSz w:w="11906" w:h="16838"/>
      <w:pgMar w:top="1140" w:right="1474" w:bottom="993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EA"/>
    <w:rsid w:val="00002D23"/>
    <w:rsid w:val="00005DB8"/>
    <w:rsid w:val="000319E0"/>
    <w:rsid w:val="00055492"/>
    <w:rsid w:val="000743BB"/>
    <w:rsid w:val="00083BEB"/>
    <w:rsid w:val="00085DA1"/>
    <w:rsid w:val="00095134"/>
    <w:rsid w:val="0017661F"/>
    <w:rsid w:val="0018339D"/>
    <w:rsid w:val="00187700"/>
    <w:rsid w:val="001B1398"/>
    <w:rsid w:val="001C0128"/>
    <w:rsid w:val="001C3EE5"/>
    <w:rsid w:val="001D30FF"/>
    <w:rsid w:val="00200BA9"/>
    <w:rsid w:val="00210C24"/>
    <w:rsid w:val="00233A81"/>
    <w:rsid w:val="00260AF6"/>
    <w:rsid w:val="00261DB2"/>
    <w:rsid w:val="00261E4D"/>
    <w:rsid w:val="00285566"/>
    <w:rsid w:val="002C3B55"/>
    <w:rsid w:val="002E09C4"/>
    <w:rsid w:val="00310228"/>
    <w:rsid w:val="00330601"/>
    <w:rsid w:val="00333779"/>
    <w:rsid w:val="00346581"/>
    <w:rsid w:val="00356F14"/>
    <w:rsid w:val="00365143"/>
    <w:rsid w:val="00370BA1"/>
    <w:rsid w:val="00374412"/>
    <w:rsid w:val="003B1689"/>
    <w:rsid w:val="003C1A27"/>
    <w:rsid w:val="003C32D6"/>
    <w:rsid w:val="003C3355"/>
    <w:rsid w:val="003C7760"/>
    <w:rsid w:val="003D28CB"/>
    <w:rsid w:val="003D562A"/>
    <w:rsid w:val="003E4E09"/>
    <w:rsid w:val="003F46A4"/>
    <w:rsid w:val="003F6D06"/>
    <w:rsid w:val="00441808"/>
    <w:rsid w:val="00473832"/>
    <w:rsid w:val="0047761C"/>
    <w:rsid w:val="00485E40"/>
    <w:rsid w:val="004D39B7"/>
    <w:rsid w:val="004E54A9"/>
    <w:rsid w:val="005342D5"/>
    <w:rsid w:val="00551653"/>
    <w:rsid w:val="005750E5"/>
    <w:rsid w:val="0058460B"/>
    <w:rsid w:val="00593B96"/>
    <w:rsid w:val="0059449D"/>
    <w:rsid w:val="005B111D"/>
    <w:rsid w:val="005C2998"/>
    <w:rsid w:val="005D3001"/>
    <w:rsid w:val="00604A1E"/>
    <w:rsid w:val="0064140D"/>
    <w:rsid w:val="006770FD"/>
    <w:rsid w:val="00685072"/>
    <w:rsid w:val="00690044"/>
    <w:rsid w:val="006B1902"/>
    <w:rsid w:val="006F54D5"/>
    <w:rsid w:val="0070731C"/>
    <w:rsid w:val="00737CA5"/>
    <w:rsid w:val="00737D18"/>
    <w:rsid w:val="00783848"/>
    <w:rsid w:val="00785AFE"/>
    <w:rsid w:val="007901AC"/>
    <w:rsid w:val="007A2EAF"/>
    <w:rsid w:val="007B77BA"/>
    <w:rsid w:val="007C3A3B"/>
    <w:rsid w:val="007C3E4E"/>
    <w:rsid w:val="007E0D58"/>
    <w:rsid w:val="007E2A71"/>
    <w:rsid w:val="008136D2"/>
    <w:rsid w:val="0083357D"/>
    <w:rsid w:val="00842883"/>
    <w:rsid w:val="008651C3"/>
    <w:rsid w:val="00894BB1"/>
    <w:rsid w:val="008B08CD"/>
    <w:rsid w:val="008B7F47"/>
    <w:rsid w:val="008C1F9D"/>
    <w:rsid w:val="008D2B27"/>
    <w:rsid w:val="008E7C61"/>
    <w:rsid w:val="00902478"/>
    <w:rsid w:val="009179E6"/>
    <w:rsid w:val="00917B5D"/>
    <w:rsid w:val="00926B70"/>
    <w:rsid w:val="009459FA"/>
    <w:rsid w:val="009525FB"/>
    <w:rsid w:val="00955C1C"/>
    <w:rsid w:val="009801FC"/>
    <w:rsid w:val="009808A0"/>
    <w:rsid w:val="009B0162"/>
    <w:rsid w:val="00A06D8C"/>
    <w:rsid w:val="00A109CA"/>
    <w:rsid w:val="00A25752"/>
    <w:rsid w:val="00A31167"/>
    <w:rsid w:val="00A64B4C"/>
    <w:rsid w:val="00A93A08"/>
    <w:rsid w:val="00AB657D"/>
    <w:rsid w:val="00AE2696"/>
    <w:rsid w:val="00AE4A0B"/>
    <w:rsid w:val="00AF2A8A"/>
    <w:rsid w:val="00B320EA"/>
    <w:rsid w:val="00B52840"/>
    <w:rsid w:val="00B94809"/>
    <w:rsid w:val="00C37571"/>
    <w:rsid w:val="00C377D6"/>
    <w:rsid w:val="00C456FA"/>
    <w:rsid w:val="00C5004C"/>
    <w:rsid w:val="00C551C8"/>
    <w:rsid w:val="00C70D42"/>
    <w:rsid w:val="00C927B0"/>
    <w:rsid w:val="00CB2121"/>
    <w:rsid w:val="00CD4D36"/>
    <w:rsid w:val="00CE2913"/>
    <w:rsid w:val="00CE6569"/>
    <w:rsid w:val="00CF543E"/>
    <w:rsid w:val="00D03E3E"/>
    <w:rsid w:val="00D144B0"/>
    <w:rsid w:val="00D1560D"/>
    <w:rsid w:val="00D17A4B"/>
    <w:rsid w:val="00D5055B"/>
    <w:rsid w:val="00D715D7"/>
    <w:rsid w:val="00D742B6"/>
    <w:rsid w:val="00D91D47"/>
    <w:rsid w:val="00DA00C2"/>
    <w:rsid w:val="00DA3C94"/>
    <w:rsid w:val="00DE44CD"/>
    <w:rsid w:val="00E038CC"/>
    <w:rsid w:val="00E22A08"/>
    <w:rsid w:val="00E30E4C"/>
    <w:rsid w:val="00E33895"/>
    <w:rsid w:val="00E472DF"/>
    <w:rsid w:val="00EA0A00"/>
    <w:rsid w:val="00EC7455"/>
    <w:rsid w:val="00F13105"/>
    <w:rsid w:val="00F20F59"/>
    <w:rsid w:val="00F332D7"/>
    <w:rsid w:val="00F33B7E"/>
    <w:rsid w:val="00F5078A"/>
    <w:rsid w:val="00F521D0"/>
    <w:rsid w:val="00F55E16"/>
    <w:rsid w:val="00F570BD"/>
    <w:rsid w:val="00F71D14"/>
    <w:rsid w:val="00F73ED8"/>
    <w:rsid w:val="00F8414D"/>
    <w:rsid w:val="00F96707"/>
    <w:rsid w:val="00FA5FCD"/>
    <w:rsid w:val="00FD4331"/>
    <w:rsid w:val="00FF6297"/>
    <w:rsid w:val="042304FD"/>
    <w:rsid w:val="060A693B"/>
    <w:rsid w:val="0A624185"/>
    <w:rsid w:val="0BCE3170"/>
    <w:rsid w:val="17B1258E"/>
    <w:rsid w:val="20ED0148"/>
    <w:rsid w:val="25190994"/>
    <w:rsid w:val="28A6480A"/>
    <w:rsid w:val="2D5A591C"/>
    <w:rsid w:val="2FA1210A"/>
    <w:rsid w:val="317F1A5E"/>
    <w:rsid w:val="33F643CD"/>
    <w:rsid w:val="34875C4E"/>
    <w:rsid w:val="3AC22DF3"/>
    <w:rsid w:val="3C0F18E7"/>
    <w:rsid w:val="3C180105"/>
    <w:rsid w:val="3F3C4F79"/>
    <w:rsid w:val="40764D5D"/>
    <w:rsid w:val="4124060F"/>
    <w:rsid w:val="41BF4CA3"/>
    <w:rsid w:val="54E10CB5"/>
    <w:rsid w:val="561047E6"/>
    <w:rsid w:val="5AE76337"/>
    <w:rsid w:val="5B0B71BC"/>
    <w:rsid w:val="5C971C17"/>
    <w:rsid w:val="5EE863D8"/>
    <w:rsid w:val="61DB1CF2"/>
    <w:rsid w:val="657B77C9"/>
    <w:rsid w:val="6FCA400C"/>
    <w:rsid w:val="713B61D0"/>
    <w:rsid w:val="72A46351"/>
    <w:rsid w:val="780A07C3"/>
    <w:rsid w:val="79337EC6"/>
    <w:rsid w:val="79EE6BF5"/>
    <w:rsid w:val="7CB4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页眉 字符"/>
    <w:basedOn w:val="8"/>
    <w:link w:val="5"/>
    <w:qFormat/>
    <w:uiPriority w:val="99"/>
    <w:rPr>
      <w:rFonts w:ascii="Calibri" w:hAnsi="Calibri" w:eastAsia="宋体" w:cs="Times New Roman"/>
    </w:rPr>
  </w:style>
  <w:style w:type="character" w:customStyle="1" w:styleId="11">
    <w:name w:val="页脚 字符"/>
    <w:basedOn w:val="8"/>
    <w:link w:val="4"/>
    <w:qFormat/>
    <w:uiPriority w:val="99"/>
    <w:rPr>
      <w:rFonts w:ascii="Calibri" w:hAnsi="Calibri" w:eastAsia="宋体" w:cs="Times New Roman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489</Characters>
  <Lines>4</Lines>
  <Paragraphs>1</Paragraphs>
  <TotalTime>9</TotalTime>
  <ScaleCrop>false</ScaleCrop>
  <LinksUpToDate>false</LinksUpToDate>
  <CharactersWithSpaces>573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2019-11-06T08:33:00Z</dcterms:created>
  <dc:creator>Administrator</dc:creator>
  <cp:lastModifiedBy>段儿</cp:lastModifiedBy>
  <cp:lastPrinted>2021-03-24T03:07:00Z</cp:lastPrinted>
  <dcterms:modified xsi:type="dcterms:W3CDTF">2021-10-18T09:41:09Z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C3D65A0838B043639406D1B16B0A79E1</vt:lpwstr>
  </property>
</Properties>
</file>